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03638E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 доходах, расходах, об имуществе и обязательствах имущественного характера </w:t>
      </w:r>
    </w:p>
    <w:p w:rsidR="0003638E" w:rsidRDefault="0003638E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Главы администрации Степнянского сельского поселения </w:t>
      </w:r>
    </w:p>
    <w:p w:rsidR="00E2573F" w:rsidRDefault="0003638E" w:rsidP="0003638E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Лискинского муниципального района Воронежской области</w:t>
      </w:r>
      <w:r w:rsidR="00E2573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членов их семей </w:t>
      </w:r>
    </w:p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за отчетный период с 1 января </w:t>
      </w:r>
      <w:r w:rsidR="001024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по 31 декабря </w:t>
      </w:r>
      <w:r w:rsidR="0010249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</w:t>
      </w:r>
    </w:p>
    <w:tbl>
      <w:tblPr>
        <w:tblpPr w:leftFromText="180" w:rightFromText="180" w:vertAnchor="text" w:horzAnchor="margin" w:tblpXSpec="center" w:tblpY="196"/>
        <w:tblW w:w="167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541"/>
        <w:gridCol w:w="1160"/>
        <w:gridCol w:w="1496"/>
        <w:gridCol w:w="866"/>
        <w:gridCol w:w="1495"/>
        <w:gridCol w:w="942"/>
        <w:gridCol w:w="753"/>
        <w:gridCol w:w="2056"/>
        <w:gridCol w:w="1008"/>
        <w:gridCol w:w="1362"/>
        <w:gridCol w:w="1625"/>
      </w:tblGrid>
      <w:tr w:rsidR="00701748" w:rsidTr="00701748">
        <w:tc>
          <w:tcPr>
            <w:tcW w:w="2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Фамилия, имя,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отчество лица, чьи сведения размещаются </w:t>
            </w:r>
          </w:p>
        </w:tc>
        <w:tc>
          <w:tcPr>
            <w:tcW w:w="154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0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Объекты недвижимости, находящиеся в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37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Объекты недвижимости, находящиеся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Транс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 xml:space="preserve">портные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 xml:space="preserve">средства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  <w:lang w:eastAsia="ru-RU"/>
              </w:rPr>
              <w:t>(вид, марка)</w:t>
            </w:r>
          </w:p>
        </w:tc>
        <w:tc>
          <w:tcPr>
            <w:tcW w:w="136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shd w:val="clear" w:color="auto" w:fill="FFFFFF"/>
              <w:spacing w:line="278" w:lineRule="exact"/>
              <w:ind w:right="7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Деклариро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softHyphen/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  <w:lang w:eastAsia="ru-RU"/>
              </w:rPr>
              <w:t xml:space="preserve">ванный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годовой 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0"/>
                <w:szCs w:val="20"/>
                <w:lang w:eastAsia="ru-RU"/>
              </w:rPr>
              <w:t xml:space="preserve">доход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01748" w:rsidTr="007017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748" w:rsidRDefault="00701748" w:rsidP="007017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748" w:rsidRDefault="00701748" w:rsidP="007017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 xml:space="preserve">Вид 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  <w:lang w:eastAsia="ru-RU"/>
              </w:rPr>
              <w:t>ния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  <w:t xml:space="preserve">Страна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  <w:lang w:eastAsia="ru-RU"/>
              </w:rPr>
              <w:t>расположе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  <w:lang w:eastAsia="ru-RU"/>
              </w:rPr>
              <w:t>ния           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748" w:rsidRDefault="00701748" w:rsidP="00701748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748" w:rsidRDefault="00701748" w:rsidP="0070174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01748" w:rsidRDefault="00701748" w:rsidP="00701748">
            <w:pP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  <w:lang w:eastAsia="ru-RU"/>
              </w:rPr>
            </w:pPr>
          </w:p>
        </w:tc>
      </w:tr>
      <w:tr w:rsidR="00701748" w:rsidTr="00701748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Смирнова Надежда Александровна 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Глава администрации Степнянского сельского поселения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¼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250/2200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10249E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668 647,78</w:t>
            </w:r>
            <w:bookmarkStart w:id="0" w:name="_GoBack"/>
            <w:bookmarkEnd w:id="0"/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01748" w:rsidTr="00701748">
        <w:tc>
          <w:tcPr>
            <w:tcW w:w="2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748" w:rsidRDefault="00701748" w:rsidP="007017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    Несовершеннолетний</w:t>
            </w:r>
          </w:p>
          <w:p w:rsidR="00701748" w:rsidRDefault="00701748" w:rsidP="007017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      ребенок </w:t>
            </w:r>
          </w:p>
          <w:p w:rsidR="00701748" w:rsidRDefault="00701748" w:rsidP="0070174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¼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долевая, 250/2200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2200,00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748" w:rsidRDefault="00701748" w:rsidP="0070174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2573F" w:rsidRDefault="00E2573F" w:rsidP="00E2573F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2573F" w:rsidRDefault="00E2573F" w:rsidP="00E2573F"/>
    <w:p w:rsidR="00A4139F" w:rsidRDefault="00A4139F"/>
    <w:sectPr w:rsidR="00A4139F" w:rsidSect="00E257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3F"/>
    <w:rsid w:val="0003638E"/>
    <w:rsid w:val="0010249E"/>
    <w:rsid w:val="004842E4"/>
    <w:rsid w:val="00520BD0"/>
    <w:rsid w:val="006277D3"/>
    <w:rsid w:val="00701748"/>
    <w:rsid w:val="008940DD"/>
    <w:rsid w:val="00A4139F"/>
    <w:rsid w:val="00E2573F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439D4"/>
  <w15:docId w15:val="{EBFA5286-9764-401C-A9FB-B7C8AEC24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73F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ASROK</dc:creator>
  <cp:lastModifiedBy>admin</cp:lastModifiedBy>
  <cp:revision>2</cp:revision>
  <dcterms:created xsi:type="dcterms:W3CDTF">2022-06-01T08:37:00Z</dcterms:created>
  <dcterms:modified xsi:type="dcterms:W3CDTF">2022-06-01T08:37:00Z</dcterms:modified>
</cp:coreProperties>
</file>